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黑体"/>
          <w:b/>
          <w:sz w:val="28"/>
          <w:szCs w:val="28"/>
        </w:rPr>
        <w:t>二年级上册写字表组词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第一单元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两（两边）（两手） 就（就学）（成就）  哪（哪里）（哪个）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宽（宽广）（宽大） 顶（山顶）（头顶） 肚（肚子）（肚皮）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睛（眼睛）（点睛） 皮（瓜皮）（皮毛） 孩（孩子）（小孩）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跳（跳远）（跳高） 变（变化）（变天） 极（北极）（南极）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片（鱼片）（刀片） 傍（傍晚）（傍午） 海（大海）（海边）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洋（洋气）（汪洋） 作（作业）（作文） 坏（坏人）（坏话）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给（送给）（交给） 带（皮带）（带头） 法（方法）（书法）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如（如果）（如何） 脚（手脚）（脚下） 它（它们）（其它）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娃（娃娃）（女娃） 她（她们）（她的） 毛（毛巾）（牛毛）  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更（更加）（更好） 知（知道）（知识）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识（认识）（识字）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第二单元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园（公园）（园丁）  孔（毛孔）（面孔）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桥（桥洞）（天桥）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群（人群）（群居）  队（队长）（乐队）  旗（国旗）（红旗）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铜（铜门）（铜号）  号（记号）（问号）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领（衣领）（领先）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巾（毛巾）（头巾）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杨（杨树）（白杨）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壮（壮大）（壮士）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桐（桐花）（桐叶）  枫（枫叶）（枫树）  松（松树）（松动）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柏（柏树）（松柏）  棉（棉花）（棉布）  杉（杉树）（云杉）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化（变化）（文化）  桂（桂花）（桂林）  歌（唱歌）（国歌）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丛（丛林）（草丛）  深（深夜）（深入）  处（住处）（长处）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六（六月）（六一） 熊（狗熊）（熊猫）  猫（花猫）（公猫）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九（十九）（九月）  朋（朋友）（亲朋）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友（友好）（友爱）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季（季节）（四季）  吹（吹风）（吹牛） 肥（肥田）（肥胖）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农（农民）（农夫）  忙（忙乱）（连忙） 归（归来）（回归）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戴（爱戴）（穿戴）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辛（辛苦）（辛劳） 苦（苦瓜）（吃苦）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年（过年）（明年）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第三单元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称（名称）（称号） 柱（柱子）（石柱）  底（海底）（底下）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杆（光杆）（笔杆） 秤（台秤）（秤杆） 做（做法）（做工）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岁（岁月）（年岁） 站（车站）（站立）  船（船长）（木船）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然（突然）（然后） 画（画家）（书画）  幅（边幅）（巨幅）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评（评讲）（评比） 奖（过奖）（奖品） 候（时候）（气候）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报（画报）（报名） 另（另外）（另日） 及（及时）（以及）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拿（拿手）（捉拿） 并（合并）（并且） 封（封口）（封王）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信（书信）（写信） 今（今天）（今日） 写（写字）（书写）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支（分支）（一支） 圆（圆心）（圆月） 珠（水珠）（珠宝）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笔（毛笔）（画笔） 灯（台灯）（灯光） 电（电话）（电灯）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哄（哄人）（哄劝） 先（先后）（先生） 闭（关闭）（闭眼）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脸（脸色）（洗脸） 事（事情）（好事） 沉（沉思）（沉没）  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发（头发）（发生）  窗（窗台）（窗户）   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第四单元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楼（楼房）（高楼） 依（依次）（依照） 尽（尽快）（尽力）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黄（黄色）（黄瓜） 层（高层）（层次）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照（照相）（照明）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炉（火炉）（炉子） 烟（烟火）（烟花）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挂（挂面）（挂号）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川（四川）（冰川） 南（南方）（南北）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部（部首）（全部）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些（一些）（有些） 巨（巨大）（巨人）  位（单位）（车位）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每（每人）（每个） 升（升旗）（上升）  闪（闪光）（闪电）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狗（小狗）（狗头） 名（名字）（姓名）  胜（胜利）（名胜）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迹（事迹）（古迹） 央（中央）（央求）  丽（美丽）（清丽）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华（中华）（华丽） 展（发展）（展出）  现（现在）（出现）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披（披风）（雨披） 份（身份）（月份）  坡（山坡）（上坡）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枝（枝头）（树枝） 起（起床）（起飞） 客（客人）（客气）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老（老人）（老实） 收（收入）（回收） 城（城市）（城门）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市（市民）（开市）  利（尖利）（利用）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第五单元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井（水井）（井口）   观（观看）（乐观）   沿（沿路）（沿海）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答（回答）（报答）   渴（口渴）（干渴）   喝（喝水）（吃喝）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话（说话）（讲话）   际（实际）（国际）   面（面前）（水面）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阵（阵雨）（一阵）   朗（明朗）（朗读）   枯（干枯）（枯草）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却（冷却）（忘却）   将（将来）（将军）   纷（纷纷）（纷飞）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夜（黑夜）（深夜）   棵（一棵）（棵杆）   谢（谢谢）（答谢）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想（思想）（想法）   盯（盯住）（盯着）   言（语言）（发言）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邻（邻居）（相邻）   治（治病）（治安）   怪（奇怪）（责怪）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第六单元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洪（洪水）（洪亮）   灾（火灾）（水灾）   难（难题）（为难）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道（道路）（知道）   认（认识）（认真）   被（被子）（棉被）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业（作业）（工业）   产（生产）（产品）   扁（扁担）（扁平）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担（重</w:t>
      </w:r>
      <w:r>
        <w:rPr>
          <w:rFonts w:hint="eastAsia" w:ascii="楷体" w:hAnsi="楷体" w:eastAsia="楷体"/>
          <w:sz w:val="28"/>
          <w:szCs w:val="28"/>
        </w:rPr>
        <w:fldChar w:fldCharType="begin"/>
      </w:r>
      <w:r>
        <w:rPr>
          <w:rFonts w:hint="eastAsia" w:ascii="楷体" w:hAnsi="楷体" w:eastAsia="楷体"/>
          <w:sz w:val="28"/>
          <w:szCs w:val="28"/>
        </w:rPr>
        <w:instrText xml:space="preserve">EQ \* jc0 \* hps20 \o(\s\up 14(dàn),担)</w:instrText>
      </w:r>
      <w:r>
        <w:rPr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）（</w:t>
      </w:r>
      <w:r>
        <w:rPr>
          <w:rFonts w:hint="eastAsia" w:ascii="楷体" w:hAnsi="楷体" w:eastAsia="楷体"/>
          <w:sz w:val="28"/>
          <w:szCs w:val="28"/>
        </w:rPr>
        <w:fldChar w:fldCharType="begin"/>
      </w:r>
      <w:r>
        <w:rPr>
          <w:rFonts w:hint="eastAsia" w:ascii="楷体" w:hAnsi="楷体" w:eastAsia="楷体"/>
          <w:sz w:val="28"/>
          <w:szCs w:val="28"/>
        </w:rPr>
        <w:instrText xml:space="preserve">EQ \* jc0 \* hps20 \o(\s\up 14(dàn),担)</w:instrText>
      </w:r>
      <w:r>
        <w:rPr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子）（</w:t>
      </w:r>
      <w:r>
        <w:rPr>
          <w:rFonts w:hint="eastAsia" w:ascii="楷体" w:hAnsi="楷体" w:eastAsia="楷体"/>
          <w:sz w:val="28"/>
          <w:szCs w:val="28"/>
        </w:rPr>
        <w:fldChar w:fldCharType="begin"/>
      </w:r>
      <w:r>
        <w:rPr>
          <w:rFonts w:hint="eastAsia" w:ascii="楷体" w:hAnsi="楷体" w:eastAsia="楷体"/>
          <w:sz w:val="28"/>
          <w:szCs w:val="28"/>
        </w:rPr>
        <w:instrText xml:space="preserve">EQ \* jc0 \* hps20 \o(\s\up 14(dān),担)</w:instrText>
      </w:r>
      <w:r>
        <w:rPr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任）（</w:t>
      </w:r>
      <w:r>
        <w:rPr>
          <w:rFonts w:hint="eastAsia" w:ascii="楷体" w:hAnsi="楷体" w:eastAsia="楷体"/>
          <w:sz w:val="28"/>
          <w:szCs w:val="28"/>
        </w:rPr>
        <w:fldChar w:fldCharType="begin"/>
      </w:r>
      <w:r>
        <w:rPr>
          <w:rFonts w:hint="eastAsia" w:ascii="楷体" w:hAnsi="楷体" w:eastAsia="楷体"/>
          <w:sz w:val="28"/>
          <w:szCs w:val="28"/>
        </w:rPr>
        <w:instrText xml:space="preserve">EQ \* jc0 \* hps20 \o(\s\up 14(dān),担)</w:instrText>
      </w:r>
      <w:r>
        <w:rPr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心）       志（志气）（志向）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伍（队伍）（落伍）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师（老师）（师长）   军（军人）（海军）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战（战士）（战斗）   士（士兵）（护士）   忘（忘记）（难忘）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泼（泼水）（活泼）   度（温度）（度过）   龙（龙舟）（龙虾）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炮（炮火）（开炮）   穿（穿衣）（穿过）   向（方向）（向往）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令（号令）（口令）</w:t>
      </w:r>
    </w:p>
    <w:p>
      <w:pPr>
        <w:spacing w:line="580" w:lineRule="exact"/>
        <w:jc w:val="center"/>
        <w:rPr>
          <w:rFonts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第七单元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危（危及）（危机）   敢（勇敢）（敢于）   惊（惊吓）（惊喜）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阴（阴天）（阴雨）   似（相似）（似乎）   野（野外）（田野）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苍（苍天）（苍白）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茫（茫然）（迷茫）   于（于是）（大于）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论（论文）（讨论）   岸（岸边）（海岸）   屋（房屋）（屋顶）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切（亲切）（切记）   久（永久）（长久）   散（散步）（散发）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步（跑步）（进步）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唱（唱歌）（合唱）   赶（赶快）（赶上）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旺（兴旺）（旺季）   旁（旁边）（两旁）   浑（浑身）（浑水）  </w:t>
      </w:r>
    </w:p>
    <w:p>
      <w:pPr>
        <w:spacing w:line="5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谁（谁家）（谁人）   轻（轻信）（轻松）   汽（汽车）（汽水）</w:t>
      </w:r>
    </w:p>
    <w:p>
      <w:pPr>
        <w:spacing w:line="58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第八单元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食（食品）（食用）   物（动物）（植物）   眼（眼睛）（眼光）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爷（爷爷）（太爷）   爪（爪子）（脚爪）   神（眼神）（神话）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活（活动）（生活）   猪（猪肉）（生猪）   奶（牛奶）（奶奶）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始（开始）（始终）   吵（吵闹）（争吵）   仔（仔细）（仔猪）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急（急忙）（着急）   咬（咬牙）（叮咬）   第（第一）（及第）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公（公园）（公开）   折（折纸）（打折）   纸（白纸）（报纸）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张（张开）（张口）   祝（庆祝）（祝文）   扎（扎实）（扎手）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抓（抓住）（抓着）   但（但是）（不但）   哭（大哭）（哭泣）   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车（汽车）（公车）   得（得力）（得到）   秧（秧苗）（秧田）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苗（禾苗）（火苗）   汗（汗珠）（汗水）   场（市场）（场地）</w:t>
      </w:r>
    </w:p>
    <w:p>
      <w:pPr>
        <w:spacing w:line="5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伤（伤心）（伤口）   路（马路）（公路）</w:t>
      </w:r>
    </w:p>
    <w:sectPr>
      <w:footerReference r:id="rId3" w:type="default"/>
      <w:pgSz w:w="11906" w:h="16838"/>
      <w:pgMar w:top="1701" w:right="1531" w:bottom="56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9C"/>
    <w:rsid w:val="000A3D77"/>
    <w:rsid w:val="002F2A62"/>
    <w:rsid w:val="003148C5"/>
    <w:rsid w:val="00316A28"/>
    <w:rsid w:val="00333FE6"/>
    <w:rsid w:val="003F20BE"/>
    <w:rsid w:val="003F4E18"/>
    <w:rsid w:val="00432C2B"/>
    <w:rsid w:val="00444706"/>
    <w:rsid w:val="005824CB"/>
    <w:rsid w:val="00591964"/>
    <w:rsid w:val="005D626C"/>
    <w:rsid w:val="0060687E"/>
    <w:rsid w:val="006B7F91"/>
    <w:rsid w:val="00742918"/>
    <w:rsid w:val="00794948"/>
    <w:rsid w:val="007C089C"/>
    <w:rsid w:val="00875452"/>
    <w:rsid w:val="008A22CE"/>
    <w:rsid w:val="008E4049"/>
    <w:rsid w:val="00975002"/>
    <w:rsid w:val="00A53B72"/>
    <w:rsid w:val="00AB510C"/>
    <w:rsid w:val="00BA1970"/>
    <w:rsid w:val="00BE7A3E"/>
    <w:rsid w:val="00C3189A"/>
    <w:rsid w:val="00D93E7D"/>
    <w:rsid w:val="00DA5BE6"/>
    <w:rsid w:val="00EB6417"/>
    <w:rsid w:val="00F82AE6"/>
    <w:rsid w:val="00F97B4C"/>
    <w:rsid w:val="094E389D"/>
    <w:rsid w:val="10C85FB3"/>
    <w:rsid w:val="1F285D77"/>
    <w:rsid w:val="29895D99"/>
    <w:rsid w:val="32A61CCB"/>
    <w:rsid w:val="367E42CB"/>
    <w:rsid w:val="5C210AC8"/>
    <w:rsid w:val="616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2304</Words>
  <Characters>2312</Characters>
  <Lines>21</Lines>
  <Paragraphs>6</Paragraphs>
  <TotalTime>249</TotalTime>
  <ScaleCrop>false</ScaleCrop>
  <LinksUpToDate>false</LinksUpToDate>
  <CharactersWithSpaces>2738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2017-07-03T13:59:00Z</dcterms:created>
  <dc:creator>win8</dc:creator>
  <cp:lastModifiedBy>Administrator</cp:lastModifiedBy>
  <dcterms:modified xsi:type="dcterms:W3CDTF">2018-08-12T07:33:04Z</dcterms:modified>
  <dc:title>多品小学教育网www.duopin.cn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